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051" w:rsidRDefault="00937051" w:rsidP="009370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Календарно-тематический план </w:t>
      </w:r>
      <w:proofErr w:type="spellStart"/>
      <w:r>
        <w:rPr>
          <w:b/>
          <w:sz w:val="32"/>
          <w:szCs w:val="32"/>
        </w:rPr>
        <w:t>Ин.яз</w:t>
      </w:r>
      <w:proofErr w:type="spellEnd"/>
      <w:r>
        <w:rPr>
          <w:b/>
          <w:sz w:val="32"/>
          <w:szCs w:val="32"/>
        </w:rPr>
        <w:t>. МИИ/МПИ21 (4сем.)</w:t>
      </w:r>
    </w:p>
    <w:tbl>
      <w:tblPr>
        <w:tblStyle w:val="a3"/>
        <w:tblW w:w="0" w:type="auto"/>
        <w:tblInd w:w="-3" w:type="dxa"/>
        <w:tblLook w:val="04A0" w:firstRow="1" w:lastRow="0" w:firstColumn="1" w:lastColumn="0" w:noHBand="0" w:noVBand="1"/>
      </w:tblPr>
      <w:tblGrid>
        <w:gridCol w:w="779"/>
        <w:gridCol w:w="1196"/>
        <w:gridCol w:w="2843"/>
        <w:gridCol w:w="3022"/>
        <w:gridCol w:w="1505"/>
      </w:tblGrid>
      <w:tr w:rsidR="00937051" w:rsidTr="00937051">
        <w:tc>
          <w:tcPr>
            <w:tcW w:w="7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051" w:rsidRDefault="009370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№№</w:t>
            </w:r>
          </w:p>
          <w:p w:rsidR="00937051" w:rsidRDefault="009370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051" w:rsidRDefault="009370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937051" w:rsidRDefault="009370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Аудит.</w:t>
            </w:r>
          </w:p>
          <w:p w:rsidR="00937051" w:rsidRDefault="009370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зан-тий</w:t>
            </w:r>
            <w:proofErr w:type="spellEnd"/>
          </w:p>
        </w:tc>
        <w:tc>
          <w:tcPr>
            <w:tcW w:w="3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051" w:rsidRDefault="009370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7051" w:rsidRDefault="009370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изучения</w:t>
            </w:r>
          </w:p>
          <w:p w:rsidR="00937051" w:rsidRDefault="009370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7051" w:rsidRDefault="009370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7051" w:rsidRDefault="009370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Домашнее задание по учебнику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А.С.Восковская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Т.А.Карпова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Английский язык…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БРС</w:t>
            </w:r>
          </w:p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Макс.кол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</w:tr>
      <w:tr w:rsidR="00937051" w:rsidTr="0093705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08.02.24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задачи и пути их решения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1" w:rsidRDefault="0093705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7051" w:rsidTr="0093705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P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15.02.24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 17.Religion/ The Subjunctive Mood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Ex. 1 p.206-207, ex.3 c) p.208, ex. 10 p 212-213.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937051" w:rsidTr="0093705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P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22.02.24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 17.Religion/ The Subjunctive Mood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Ex. 7 p. 210, ex. 11 p. 213, 14 p. 214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937051" w:rsidTr="0093705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29.02.24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 17.Religion/ The Subjunctive Mood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Ex. 16 p. 215, ex.19, 20 p. 217-218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5/5 (test)</w:t>
            </w:r>
          </w:p>
        </w:tc>
      </w:tr>
      <w:tr w:rsidR="00937051" w:rsidTr="00937051">
        <w:trPr>
          <w:trHeight w:val="5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07.03.24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 18.Music/ The Conditional Sentences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Ex. 1 p. 222-223, ex.7 p.226, 10 p. 227-228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937051" w:rsidTr="0093705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14.03.24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 18.Music/ The Conditional Sentences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Ex. 3 p.224, 8 p. 226, ex. 11 p.228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937051" w:rsidTr="0093705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21.03.24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 18.Music/ The Conditional Sentences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Ex. 14 p. 229, 16 p. 230, 19 p. 232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937051" w:rsidTr="0093705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28.03.24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 18.Music/ The Conditional Sentences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Ex. 9 p. 226, 20 p. 232-233, ex. 23 p. 233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5/5 test</w:t>
            </w:r>
          </w:p>
        </w:tc>
      </w:tr>
      <w:tr w:rsidR="00937051" w:rsidTr="0093705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04.04.24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 19.Painting/The Sequence of Tenses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Ex.1 p.236-237, ex. 7 p.240, ex.10 p. 242-243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937051" w:rsidTr="00937051">
        <w:trPr>
          <w:trHeight w:val="47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11.04.24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 19.Painting/The Sequence of Tenses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Ex.3 p. 238-239, ex.8 e),f), p.241, ex.11 p.243-244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937051" w:rsidTr="0093705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18.04.24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 19.Painting/The Sequence of Tenses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Ex.9 p.242, 14 p.245, 19 p. 248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5/5 test</w:t>
            </w:r>
          </w:p>
        </w:tc>
      </w:tr>
      <w:tr w:rsidR="00937051" w:rsidTr="0093705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25.04.24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 20.Literature/ Revision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Ex.1 p.253-254, ex.7 p. 256, ex. 10 p.258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937051" w:rsidTr="0093705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16.05.24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 20.Literature/ Revision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Ex.3 c) p.255, ex.8 p. 257, 11 p.259, 14 p. 260, ex.16 p. 261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937051" w:rsidTr="0093705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23.05.24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 20.Literature/ Revision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Ex. 9 p.257, Ex.19 p.262-263, 20 p. 263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5/5 test</w:t>
            </w:r>
          </w:p>
        </w:tc>
      </w:tr>
      <w:tr w:rsidR="00937051" w:rsidTr="0093705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30.05.24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Интерактивное занятие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1" w:rsidRDefault="0093705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37051" w:rsidTr="0093705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06.06.24</w:t>
            </w:r>
            <w:bookmarkStart w:id="0" w:name="_GoBack"/>
            <w:bookmarkEnd w:id="0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экзамену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7051" w:rsidTr="0093705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51" w:rsidRDefault="009370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7051" w:rsidTr="0093705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7051" w:rsidTr="0093705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7051" w:rsidTr="0093705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7051" w:rsidTr="0093705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51" w:rsidRDefault="009370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7051" w:rsidRDefault="00937051" w:rsidP="00937051">
      <w:pPr>
        <w:jc w:val="center"/>
        <w:rPr>
          <w:sz w:val="32"/>
          <w:szCs w:val="32"/>
        </w:rPr>
      </w:pPr>
    </w:p>
    <w:p w:rsidR="0071485B" w:rsidRDefault="00937051"/>
    <w:sectPr w:rsidR="0071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99"/>
    <w:rsid w:val="00457099"/>
    <w:rsid w:val="00586A7B"/>
    <w:rsid w:val="00937051"/>
    <w:rsid w:val="00E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3AB8"/>
  <w15:chartTrackingRefBased/>
  <w15:docId w15:val="{D715CB29-3E68-496F-B968-A983A60F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0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0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2024-02-03T04:31:00Z</dcterms:created>
  <dcterms:modified xsi:type="dcterms:W3CDTF">2024-02-03T04:37:00Z</dcterms:modified>
</cp:coreProperties>
</file>